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8BCA" w14:textId="5CDEAF15" w:rsidR="00692C08" w:rsidRDefault="00B959CB" w:rsidP="00B959CB">
      <w:pPr>
        <w:jc w:val="center"/>
        <w:rPr>
          <w:b/>
        </w:rPr>
      </w:pPr>
      <w:bookmarkStart w:id="0" w:name="_GoBack"/>
      <w:bookmarkEnd w:id="0"/>
      <w:r w:rsidRPr="00B959CB">
        <w:rPr>
          <w:b/>
        </w:rPr>
        <w:t>Positive People in Your Life</w:t>
      </w:r>
    </w:p>
    <w:p w14:paraId="65EFA99E" w14:textId="2122947E" w:rsidR="00C63A0C" w:rsidRPr="00C63A0C" w:rsidRDefault="00C63A0C" w:rsidP="00C63A0C">
      <w:r>
        <w:t xml:space="preserve">These are a few attributes to look for in healthy relationships. Positive people in your life might have one or some of these qualities: </w:t>
      </w:r>
    </w:p>
    <w:p w14:paraId="403D2F94" w14:textId="77777777" w:rsidR="00B959CB" w:rsidRDefault="00B959CB" w:rsidP="00B959CB"/>
    <w:p w14:paraId="4F274BFD" w14:textId="6827C9F9" w:rsidR="00B959CB" w:rsidRDefault="00B959CB" w:rsidP="00B959CB">
      <w:pPr>
        <w:pStyle w:val="ListParagraph"/>
        <w:numPr>
          <w:ilvl w:val="0"/>
          <w:numId w:val="1"/>
        </w:numPr>
      </w:pPr>
      <w:r>
        <w:t>Positive influence</w:t>
      </w:r>
    </w:p>
    <w:p w14:paraId="597C34B1" w14:textId="320A688A" w:rsidR="00B959CB" w:rsidRDefault="00B959CB" w:rsidP="00B959CB">
      <w:pPr>
        <w:pStyle w:val="ListParagraph"/>
        <w:numPr>
          <w:ilvl w:val="0"/>
          <w:numId w:val="1"/>
        </w:numPr>
      </w:pPr>
      <w:r>
        <w:t>Make you happy</w:t>
      </w:r>
    </w:p>
    <w:p w14:paraId="5459506C" w14:textId="42563FB4" w:rsidR="00B959CB" w:rsidRDefault="00B959CB" w:rsidP="00B959CB">
      <w:pPr>
        <w:pStyle w:val="ListParagraph"/>
        <w:numPr>
          <w:ilvl w:val="0"/>
          <w:numId w:val="1"/>
        </w:numPr>
      </w:pPr>
      <w:r>
        <w:t>Help you make better choices</w:t>
      </w:r>
    </w:p>
    <w:p w14:paraId="5569FD7E" w14:textId="7B60B90D" w:rsidR="00B959CB" w:rsidRDefault="00B959CB" w:rsidP="00B959CB">
      <w:pPr>
        <w:pStyle w:val="ListParagraph"/>
        <w:numPr>
          <w:ilvl w:val="0"/>
          <w:numId w:val="1"/>
        </w:numPr>
      </w:pPr>
      <w:r>
        <w:t>Encourage you to find positivity in situations</w:t>
      </w:r>
    </w:p>
    <w:p w14:paraId="48A81977" w14:textId="23850DC4" w:rsidR="00B959CB" w:rsidRDefault="00B959CB" w:rsidP="00B959CB">
      <w:pPr>
        <w:pStyle w:val="ListParagraph"/>
        <w:numPr>
          <w:ilvl w:val="0"/>
          <w:numId w:val="1"/>
        </w:numPr>
      </w:pPr>
      <w:r>
        <w:t>Motivate you to reach your goals</w:t>
      </w:r>
    </w:p>
    <w:p w14:paraId="426DE4C8" w14:textId="6217D3D8" w:rsidR="00B959CB" w:rsidRDefault="00B959CB" w:rsidP="00B959CB">
      <w:pPr>
        <w:pStyle w:val="ListParagraph"/>
        <w:numPr>
          <w:ilvl w:val="0"/>
          <w:numId w:val="1"/>
        </w:numPr>
      </w:pPr>
      <w:r>
        <w:t>Help you create happy memories</w:t>
      </w:r>
    </w:p>
    <w:p w14:paraId="4726E5C0" w14:textId="4CDE09DA" w:rsidR="00B959CB" w:rsidRDefault="00B959CB" w:rsidP="00B959CB">
      <w:pPr>
        <w:pStyle w:val="ListParagraph"/>
        <w:numPr>
          <w:ilvl w:val="0"/>
          <w:numId w:val="1"/>
        </w:numPr>
      </w:pPr>
      <w:r>
        <w:t>Push you to strive for your dreams</w:t>
      </w:r>
    </w:p>
    <w:p w14:paraId="7D2CE082" w14:textId="065704A8" w:rsidR="00B959CB" w:rsidRDefault="00B959CB" w:rsidP="00B959CB">
      <w:pPr>
        <w:pStyle w:val="ListParagraph"/>
        <w:numPr>
          <w:ilvl w:val="0"/>
          <w:numId w:val="1"/>
        </w:numPr>
      </w:pPr>
      <w:r>
        <w:t xml:space="preserve">Celebrate your successes with you </w:t>
      </w:r>
    </w:p>
    <w:p w14:paraId="535A43DF" w14:textId="5469FA4D" w:rsidR="00B959CB" w:rsidRDefault="00B959CB" w:rsidP="00B959CB"/>
    <w:p w14:paraId="00B44F71" w14:textId="1AB1854E" w:rsidR="00B959CB" w:rsidRDefault="00B959CB" w:rsidP="00B959CB">
      <w:pPr>
        <w:jc w:val="center"/>
      </w:pPr>
      <w:r>
        <w:t>Who are some positive people in your life? What else do they have to offer?</w:t>
      </w:r>
    </w:p>
    <w:sectPr w:rsidR="00B959CB" w:rsidSect="0001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DAF"/>
    <w:multiLevelType w:val="hybridMultilevel"/>
    <w:tmpl w:val="81C2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CB"/>
    <w:rsid w:val="000147F7"/>
    <w:rsid w:val="00535168"/>
    <w:rsid w:val="00692C08"/>
    <w:rsid w:val="00B959CB"/>
    <w:rsid w:val="00C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1F8C"/>
  <w15:chartTrackingRefBased/>
  <w15:docId w15:val="{BF16826F-F85D-084F-B296-0DD42E99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Herring</cp:lastModifiedBy>
  <cp:revision>2</cp:revision>
  <dcterms:created xsi:type="dcterms:W3CDTF">2019-08-14T02:29:00Z</dcterms:created>
  <dcterms:modified xsi:type="dcterms:W3CDTF">2019-08-14T02:29:00Z</dcterms:modified>
</cp:coreProperties>
</file>